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28B81F9F" w:rsidR="00AF4138" w:rsidRPr="00B9161B" w:rsidRDefault="00000001" w:rsidP="005D7DF1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B9161B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="00B9161B" w:rsidRPr="00B9161B">
        <w:rPr>
          <w:rFonts w:asciiTheme="minorHAnsi" w:hAnsiTheme="minorHAnsi" w:cstheme="minorHAnsi"/>
          <w:b/>
          <w:color w:val="000000" w:themeColor="text1"/>
        </w:rPr>
        <w:t xml:space="preserve"> 1</w:t>
      </w:r>
      <w:r w:rsidR="00BE7EAF">
        <w:rPr>
          <w:rFonts w:asciiTheme="minorHAnsi" w:hAnsiTheme="minorHAnsi" w:cstheme="minorHAnsi"/>
          <w:b/>
          <w:color w:val="000000" w:themeColor="text1"/>
        </w:rPr>
        <w:t>2</w:t>
      </w:r>
      <w:r w:rsidRPr="00B9161B">
        <w:rPr>
          <w:rFonts w:asciiTheme="minorHAnsi" w:hAnsiTheme="minorHAnsi" w:cstheme="minorHAnsi"/>
          <w:b/>
          <w:color w:val="000000" w:themeColor="text1"/>
        </w:rPr>
        <w:t>/</w:t>
      </w:r>
      <w:r w:rsidR="00366A90" w:rsidRPr="00B9161B">
        <w:rPr>
          <w:rFonts w:asciiTheme="minorHAnsi" w:hAnsiTheme="minorHAnsi" w:cstheme="minorHAnsi"/>
          <w:b/>
          <w:color w:val="000000" w:themeColor="text1"/>
        </w:rPr>
        <w:t>MRC</w:t>
      </w:r>
      <w:r w:rsidRPr="00B9161B">
        <w:rPr>
          <w:rFonts w:asciiTheme="minorHAnsi" w:hAnsiTheme="minorHAnsi" w:cstheme="minorHAnsi"/>
          <w:b/>
          <w:color w:val="000000" w:themeColor="text1"/>
        </w:rPr>
        <w:t>/KPOD.05.08</w:t>
      </w:r>
      <w:r w:rsidR="00F42DD2" w:rsidRPr="00B9161B">
        <w:rPr>
          <w:rFonts w:asciiTheme="minorHAnsi" w:hAnsiTheme="minorHAnsi" w:cstheme="minorHAnsi"/>
        </w:rPr>
        <w:tab/>
      </w:r>
      <w:r w:rsidR="00F42DD2" w:rsidRPr="00B9161B">
        <w:rPr>
          <w:rFonts w:asciiTheme="minorHAnsi" w:hAnsiTheme="minorHAnsi" w:cstheme="minorHAnsi"/>
        </w:rPr>
        <w:tab/>
      </w:r>
      <w:r w:rsidR="00F42DD2" w:rsidRPr="00B9161B">
        <w:rPr>
          <w:rFonts w:asciiTheme="minorHAnsi" w:hAnsiTheme="minorHAnsi" w:cstheme="minorHAnsi"/>
        </w:rPr>
        <w:tab/>
      </w:r>
      <w:r w:rsidR="00F42DD2" w:rsidRPr="00B9161B">
        <w:rPr>
          <w:rFonts w:asciiTheme="minorHAnsi" w:hAnsiTheme="minorHAnsi" w:cstheme="minorHAnsi"/>
        </w:rPr>
        <w:tab/>
      </w:r>
      <w:r w:rsidR="00F42DD2" w:rsidRPr="00B9161B">
        <w:rPr>
          <w:rFonts w:asciiTheme="minorHAnsi" w:hAnsiTheme="minorHAnsi" w:cstheme="minorHAnsi"/>
        </w:rPr>
        <w:tab/>
      </w:r>
      <w:r w:rsidR="00F42DD2" w:rsidRPr="00B9161B">
        <w:rPr>
          <w:rFonts w:asciiTheme="minorHAnsi" w:hAnsiTheme="minorHAnsi" w:cstheme="minorHAnsi"/>
        </w:rPr>
        <w:tab/>
      </w:r>
      <w:r w:rsidR="00F42DD2" w:rsidRPr="00B9161B">
        <w:rPr>
          <w:rFonts w:asciiTheme="minorHAnsi" w:hAnsiTheme="minorHAnsi" w:cstheme="minorHAnsi"/>
        </w:rPr>
        <w:tab/>
      </w:r>
      <w:r w:rsidR="00F42DD2" w:rsidRPr="00B9161B">
        <w:rPr>
          <w:rFonts w:asciiTheme="minorHAnsi" w:hAnsiTheme="minorHAnsi" w:cstheme="minorHAnsi"/>
        </w:rPr>
        <w:tab/>
      </w:r>
    </w:p>
    <w:p w14:paraId="17822E01" w14:textId="17BA04FD" w:rsidR="001E78F2" w:rsidRPr="005D7DF1" w:rsidRDefault="001E78F2" w:rsidP="005D7DF1">
      <w:pPr>
        <w:tabs>
          <w:tab w:val="right" w:pos="14570"/>
        </w:tabs>
        <w:spacing w:after="120"/>
        <w:rPr>
          <w:rFonts w:asciiTheme="minorHAnsi" w:eastAsia="Times New Roman" w:hAnsiTheme="minorHAnsi" w:cstheme="minorHAnsi"/>
          <w:i/>
          <w:lang w:eastAsia="pl-PL"/>
        </w:rPr>
      </w:pPr>
      <w:r w:rsidRPr="00B9161B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B9161B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B9161B">
        <w:rPr>
          <w:rFonts w:asciiTheme="minorHAnsi" w:eastAsia="Times New Roman" w:hAnsiTheme="minorHAnsi" w:cstheme="minorHAnsi"/>
          <w:b/>
          <w:lang w:eastAsia="pl-PL"/>
        </w:rPr>
        <w:t>2</w:t>
      </w:r>
      <w:r w:rsidR="00D14649" w:rsidRPr="00B9161B">
        <w:rPr>
          <w:rFonts w:asciiTheme="minorHAnsi" w:eastAsia="Times New Roman" w:hAnsiTheme="minorHAnsi" w:cstheme="minorHAnsi"/>
          <w:b/>
          <w:lang w:eastAsia="pl-PL"/>
        </w:rPr>
        <w:t>a – Doświadczenie Wykonawcy</w:t>
      </w:r>
      <w:r w:rsidR="00CC37A8" w:rsidRPr="005D7DF1">
        <w:rPr>
          <w:rFonts w:asciiTheme="minorHAnsi" w:hAnsiTheme="minorHAnsi" w:cstheme="minorHAnsi"/>
          <w:i/>
        </w:rPr>
        <w:tab/>
      </w:r>
    </w:p>
    <w:p w14:paraId="5AD7099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5D7DF1" w:rsidRDefault="008C2CC0" w:rsidP="005D7DF1">
      <w:pPr>
        <w:spacing w:after="12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5D7DF1" w:rsidRDefault="008C2CC0" w:rsidP="005D7DF1">
      <w:pPr>
        <w:spacing w:after="120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Dane Wykonawcy</w:t>
      </w:r>
    </w:p>
    <w:p w14:paraId="48D7F6EF" w14:textId="77777777" w:rsidR="00320A59" w:rsidRPr="008E0B2F" w:rsidRDefault="00320A59" w:rsidP="00320A59">
      <w:pPr>
        <w:pStyle w:val="Bezodstpw"/>
        <w:ind w:left="7938"/>
        <w:rPr>
          <w:b/>
        </w:rPr>
      </w:pPr>
      <w:bookmarkStart w:id="3" w:name="_Hlk479159620"/>
      <w:r w:rsidRPr="008E0B2F">
        <w:rPr>
          <w:rFonts w:cstheme="minorHAnsi"/>
          <w:b/>
        </w:rPr>
        <w:t>Fundacja Akademia Rozwoju</w:t>
      </w:r>
      <w:r w:rsidRPr="008E0B2F">
        <w:rPr>
          <w:rFonts w:cstheme="minorHAnsi"/>
          <w:b/>
        </w:rPr>
        <w:br/>
        <w:t>ul. Katedralna 5/20 lok. 3, 37-700 Przemyśl</w:t>
      </w:r>
      <w:r w:rsidRPr="008E0B2F">
        <w:rPr>
          <w:rFonts w:cstheme="minorHAnsi"/>
          <w:b/>
        </w:rPr>
        <w:br/>
        <w:t xml:space="preserve">NIP </w:t>
      </w:r>
      <w:r w:rsidRPr="008E0B2F">
        <w:rPr>
          <w:rFonts w:eastAsiaTheme="minorHAnsi" w:cstheme="minorHAnsi"/>
          <w:b/>
        </w:rPr>
        <w:t>7952549292</w:t>
      </w:r>
      <w:r w:rsidRPr="008E0B2F">
        <w:rPr>
          <w:rFonts w:cstheme="minorHAnsi"/>
          <w:b/>
        </w:rPr>
        <w:t xml:space="preserve">, REGON </w:t>
      </w:r>
      <w:r w:rsidRPr="008E0B2F">
        <w:rPr>
          <w:rFonts w:eastAsiaTheme="minorHAnsi" w:cstheme="minorHAnsi"/>
          <w:b/>
        </w:rPr>
        <w:t>380704407</w:t>
      </w:r>
    </w:p>
    <w:p w14:paraId="785D5981" w14:textId="52B36FE1" w:rsidR="00F76CEF" w:rsidRPr="005D7DF1" w:rsidRDefault="00F76CEF" w:rsidP="007D1A65">
      <w:pPr>
        <w:pStyle w:val="Akapitzlist"/>
        <w:widowControl w:val="0"/>
        <w:spacing w:after="120"/>
        <w:ind w:left="8364"/>
        <w:contextualSpacing w:val="0"/>
        <w:rPr>
          <w:rStyle w:val="Hipercze"/>
          <w:rFonts w:asciiTheme="minorHAnsi" w:hAnsiTheme="minorHAnsi" w:cstheme="minorHAnsi"/>
          <w:b/>
          <w:color w:val="000000" w:themeColor="text1"/>
          <w:u w:val="none"/>
        </w:rPr>
      </w:pPr>
    </w:p>
    <w:p w14:paraId="7CA4333C" w14:textId="72BB815E" w:rsidR="008F1839" w:rsidRPr="005D7DF1" w:rsidRDefault="008F1839" w:rsidP="005D7DF1">
      <w:pPr>
        <w:spacing w:before="360" w:after="240"/>
        <w:jc w:val="center"/>
        <w:rPr>
          <w:rFonts w:asciiTheme="minorHAnsi" w:hAnsiTheme="minorHAnsi" w:cstheme="minorHAnsi"/>
          <w:b/>
          <w:bCs/>
        </w:rPr>
      </w:pPr>
      <w:r w:rsidRPr="005D7DF1">
        <w:rPr>
          <w:rFonts w:asciiTheme="minorHAnsi" w:hAnsiTheme="minorHAnsi" w:cstheme="minorHAnsi"/>
          <w:b/>
          <w:bCs/>
        </w:rPr>
        <w:t>OŚWIADCZENIE WYKONAWCY</w:t>
      </w:r>
    </w:p>
    <w:p w14:paraId="26B4AB25" w14:textId="77777777" w:rsidR="00695746" w:rsidRPr="00F16A44" w:rsidRDefault="00695746" w:rsidP="00695746">
      <w:pPr>
        <w:spacing w:before="360" w:after="240"/>
        <w:jc w:val="both"/>
        <w:rPr>
          <w:rFonts w:asciiTheme="minorHAnsi" w:hAnsiTheme="minorHAnsi" w:cstheme="minorHAnsi"/>
          <w:iCs/>
        </w:rPr>
      </w:pPr>
      <w:r w:rsidRPr="005D7DF1">
        <w:rPr>
          <w:rFonts w:asciiTheme="minorHAnsi" w:hAnsiTheme="minorHAnsi" w:cstheme="minorHAnsi"/>
        </w:rPr>
        <w:t xml:space="preserve">W odpowiedzi na zapytanie ofertowe w </w:t>
      </w:r>
      <w:bookmarkStart w:id="4" w:name="_Hlk526853524"/>
      <w:r w:rsidRPr="00B05332">
        <w:rPr>
          <w:rFonts w:cs="Calibri"/>
        </w:rPr>
        <w:t xml:space="preserve">projekcie </w:t>
      </w:r>
      <w:bookmarkEnd w:id="4"/>
      <w:r w:rsidRPr="00B05332">
        <w:rPr>
          <w:rFonts w:cs="Calibri"/>
          <w:b/>
        </w:rPr>
        <w:t>„</w:t>
      </w:r>
      <w:r w:rsidRPr="00B05332">
        <w:rPr>
          <w:rFonts w:cs="Calibri"/>
          <w:b/>
          <w:bCs/>
        </w:rPr>
        <w:t>Małopolska Rewolucja Cyfrowa</w:t>
      </w:r>
      <w:r w:rsidRPr="00B05332">
        <w:rPr>
          <w:rFonts w:cs="Calibri"/>
          <w:b/>
        </w:rPr>
        <w:t xml:space="preserve">” nr </w:t>
      </w:r>
      <w:r w:rsidRPr="00D17651">
        <w:rPr>
          <w:rFonts w:cs="Calibri"/>
          <w:b/>
        </w:rPr>
        <w:t>KPOD.05.08-IW.06-0129/25</w:t>
      </w:r>
      <w:r w:rsidRPr="00B05332">
        <w:rPr>
          <w:rFonts w:cs="Calibri"/>
          <w:b/>
        </w:rPr>
        <w:t xml:space="preserve">, </w:t>
      </w:r>
      <w:r w:rsidRPr="00B05332">
        <w:rPr>
          <w:rFonts w:cs="Calibri"/>
        </w:rPr>
        <w:t xml:space="preserve">realizowanym w ramach Programu Krajowy Plan Odbudowy i Zwiększenia Odporności (KPO)_Szkolenia dla osób wykluczonych cyfrowo, Działanie C2.1.3. E-kompetencje, finansowanego ze środków Instrumentu na Rzecz Odbudowy i </w:t>
      </w:r>
      <w:r w:rsidRPr="008E67C8">
        <w:rPr>
          <w:rFonts w:cs="Calibri"/>
        </w:rPr>
        <w:t>Wzmacniania Odporności</w:t>
      </w:r>
      <w:r w:rsidRPr="005D7DF1">
        <w:rPr>
          <w:rFonts w:asciiTheme="minorHAnsi" w:hAnsiTheme="minorHAnsi" w:cstheme="minorHAnsi"/>
        </w:rPr>
        <w:t xml:space="preserve">, w zakresie </w:t>
      </w:r>
      <w:r w:rsidRPr="00F16A44">
        <w:rPr>
          <w:rFonts w:asciiTheme="minorHAnsi" w:hAnsiTheme="minorHAnsi" w:cstheme="minorHAnsi"/>
        </w:rPr>
        <w:t xml:space="preserve">spełniania warunku udziału w postępowaniu, niniejszym oświadczam, że </w:t>
      </w:r>
      <w:r w:rsidRPr="00F16A44">
        <w:rPr>
          <w:rFonts w:asciiTheme="minorHAnsi" w:hAnsiTheme="minorHAnsi" w:cstheme="minorHAnsi"/>
          <w:iCs/>
        </w:rPr>
        <w:t xml:space="preserve">posiadam wiedzę i doświadczenie w zakresie realizacji podobnych usług do opisanych w zamówieniu, tj. w ciągu ostatnich 5 lat przed upływem terminu składania ofert, a jeśli okres prowadzenia działalności Wykonawcy jest krótszy – w tym okresie, zrealizowałem należycie co najmniej 2 usługi/zadania polegające na kompleksowej realizacji szkoleń/warsztatów z zakresu kompetencji cyfrowych/szkoleń ICT, obejmujące swym zakresem zapewnienie co najmniej materiałów szkoleniowych, trenera oraz sali szkoleniowej, o wartości co najmniej 180.000,00 zł brutto (słownie: sto osiemdziesiąt tysięcy złotych) każda usługa/zadanie. </w:t>
      </w:r>
    </w:p>
    <w:p w14:paraId="238C0992" w14:textId="07A54905" w:rsidR="002C0084" w:rsidRPr="005D7DF1" w:rsidRDefault="00D45654" w:rsidP="005D7DF1">
      <w:pPr>
        <w:spacing w:before="360" w:after="240"/>
        <w:jc w:val="both"/>
        <w:rPr>
          <w:rFonts w:asciiTheme="minorHAnsi" w:hAnsiTheme="minorHAnsi" w:cstheme="minorHAnsi"/>
          <w:bCs/>
        </w:rPr>
      </w:pPr>
      <w:r w:rsidRPr="005D7DF1">
        <w:rPr>
          <w:rFonts w:asciiTheme="minorHAnsi" w:hAnsiTheme="minorHAnsi" w:cstheme="minorHAnsi"/>
          <w:bCs/>
        </w:rPr>
        <w:t xml:space="preserve">Na potwierdzenie powyższego, w tabeli poniżej wskazuję </w:t>
      </w:r>
      <w:r w:rsidR="009008DD" w:rsidRPr="005D7DF1">
        <w:rPr>
          <w:rFonts w:asciiTheme="minorHAnsi" w:hAnsiTheme="minorHAnsi" w:cstheme="minorHAnsi"/>
          <w:bCs/>
        </w:rPr>
        <w:t>zrealizowane należycie usługi/zadania</w:t>
      </w:r>
      <w:r w:rsidR="00A34A9B" w:rsidRPr="005D7DF1">
        <w:rPr>
          <w:rFonts w:asciiTheme="minorHAnsi" w:hAnsiTheme="minorHAnsi" w:cstheme="minorHAnsi"/>
          <w:bCs/>
        </w:rPr>
        <w:t xml:space="preserve"> oraz dodatkowo </w:t>
      </w:r>
      <w:r w:rsidR="00B9685B" w:rsidRPr="005D7DF1">
        <w:rPr>
          <w:rFonts w:asciiTheme="minorHAnsi" w:hAnsiTheme="minorHAnsi" w:cstheme="minorHAnsi"/>
          <w:bCs/>
        </w:rPr>
        <w:t>załączam do oferty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dowod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(oryginał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lub uwierzytelnion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kopi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np. rekomendacji, referencji, protokołów</w:t>
      </w:r>
      <w:r w:rsidR="009C7F0E" w:rsidRPr="005D7DF1">
        <w:rPr>
          <w:rFonts w:asciiTheme="minorHAnsi" w:hAnsiTheme="minorHAnsi" w:cstheme="minorHAnsi"/>
          <w:bCs/>
          <w:color w:val="000000" w:themeColor="text1"/>
        </w:rPr>
        <w:t xml:space="preserve"> wykonania usług, innych dokumentów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), potwierdzając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zakres i należyte wykonanie usług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/zadań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.</w:t>
      </w:r>
    </w:p>
    <w:p w14:paraId="44F51A67" w14:textId="77777777" w:rsidR="0032380F" w:rsidRDefault="0032380F" w:rsidP="005D7DF1">
      <w:pPr>
        <w:spacing w:before="360" w:after="240"/>
        <w:jc w:val="center"/>
        <w:rPr>
          <w:rFonts w:asciiTheme="minorHAnsi" w:hAnsiTheme="minorHAnsi" w:cstheme="minorHAnsi"/>
          <w:b/>
        </w:rPr>
      </w:pPr>
    </w:p>
    <w:p w14:paraId="4EC54DB4" w14:textId="0A02CCA5" w:rsidR="001D3F3E" w:rsidRPr="005D7DF1" w:rsidRDefault="001D3F3E" w:rsidP="005D7DF1">
      <w:pPr>
        <w:spacing w:before="360" w:after="240"/>
        <w:jc w:val="center"/>
        <w:rPr>
          <w:rFonts w:asciiTheme="minorHAnsi" w:hAnsiTheme="minorHAnsi" w:cstheme="minorHAnsi"/>
          <w:b/>
        </w:rPr>
      </w:pPr>
      <w:r w:rsidRPr="005D7DF1">
        <w:rPr>
          <w:rFonts w:asciiTheme="minorHAnsi" w:hAnsiTheme="minorHAnsi" w:cstheme="minorHAnsi"/>
          <w:b/>
        </w:rPr>
        <w:lastRenderedPageBreak/>
        <w:t xml:space="preserve">Doświadczenie </w:t>
      </w:r>
      <w:r w:rsidR="00AA52B2" w:rsidRPr="005D7DF1">
        <w:rPr>
          <w:rFonts w:asciiTheme="minorHAnsi" w:hAnsiTheme="minorHAnsi" w:cstheme="minorHAnsi"/>
          <w:b/>
        </w:rPr>
        <w:t>Wykonawcy</w:t>
      </w:r>
      <w:r w:rsidR="003B244E" w:rsidRPr="005D7DF1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4811"/>
        <w:gridCol w:w="5193"/>
        <w:gridCol w:w="2389"/>
        <w:gridCol w:w="1658"/>
      </w:tblGrid>
      <w:tr w:rsidR="00AA52B2" w:rsidRPr="005D7DF1" w14:paraId="357B4F07" w14:textId="77777777" w:rsidTr="00C0781F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AA52B2" w:rsidRPr="005D7DF1" w:rsidRDefault="00AA52B2" w:rsidP="005D7DF1">
            <w:pPr>
              <w:spacing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4813" w:type="dxa"/>
            <w:vAlign w:val="center"/>
          </w:tcPr>
          <w:p w14:paraId="72078548" w14:textId="52CA5241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C6ABE" w:rsidRPr="005D7DF1">
              <w:rPr>
                <w:rFonts w:asciiTheme="minorHAnsi" w:eastAsia="Arial" w:hAnsiTheme="minorHAnsi" w:cstheme="minorHAnsi"/>
                <w:b/>
                <w:bCs/>
              </w:rPr>
              <w:t>/zadania należycie wykonanego</w:t>
            </w:r>
            <w:r w:rsidRPr="005D7DF1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195" w:type="dxa"/>
            <w:tcBorders>
              <w:bottom w:val="nil"/>
            </w:tcBorders>
            <w:vAlign w:val="center"/>
          </w:tcPr>
          <w:p w14:paraId="259103FC" w14:textId="0502F41B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  <w:r w:rsidR="00C0781F" w:rsidRPr="005D7DF1">
              <w:rPr>
                <w:rFonts w:asciiTheme="minorHAnsi" w:hAnsiTheme="minorHAnsi" w:cstheme="minorHAnsi"/>
                <w:b/>
                <w:bCs/>
              </w:rPr>
              <w:t>/zadanie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5D7DF1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2FCDA4E8" w:rsidR="00AA52B2" w:rsidRPr="005D7DF1" w:rsidRDefault="00FC6ABE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Wartość usługi/zadania</w:t>
            </w:r>
          </w:p>
        </w:tc>
      </w:tr>
      <w:tr w:rsidR="00FC6ABE" w:rsidRPr="005D7DF1" w14:paraId="62072A2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813" w:type="dxa"/>
            <w:vAlign w:val="center"/>
          </w:tcPr>
          <w:p w14:paraId="0B2186F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2042D01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52AB3A5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813" w:type="dxa"/>
            <w:vAlign w:val="center"/>
          </w:tcPr>
          <w:p w14:paraId="21DE470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6758A0C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1B02E8A9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813" w:type="dxa"/>
            <w:vAlign w:val="center"/>
          </w:tcPr>
          <w:p w14:paraId="5F67284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138221C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3D90371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813" w:type="dxa"/>
            <w:vAlign w:val="center"/>
          </w:tcPr>
          <w:p w14:paraId="4EF97B3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53F83C5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6D7B568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813" w:type="dxa"/>
            <w:vAlign w:val="center"/>
          </w:tcPr>
          <w:p w14:paraId="29444585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3B2BD81B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5D7DF1" w14:paraId="0A341ADD" w14:textId="77777777" w:rsidTr="00A22666">
        <w:trPr>
          <w:trHeight w:val="454"/>
        </w:trPr>
        <w:tc>
          <w:tcPr>
            <w:tcW w:w="12938" w:type="dxa"/>
            <w:gridSpan w:val="4"/>
            <w:vAlign w:val="center"/>
          </w:tcPr>
          <w:p w14:paraId="2FB3E931" w14:textId="77777777" w:rsidR="000643C3" w:rsidRPr="005D7DF1" w:rsidRDefault="000643C3" w:rsidP="005D7DF1">
            <w:pPr>
              <w:spacing w:after="120"/>
              <w:jc w:val="right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5D7DF1" w:rsidRDefault="000643C3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Pr="005D7DF1" w:rsidRDefault="00CB7FA5" w:rsidP="005D7DF1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Pr="005D7DF1" w:rsidRDefault="00CB7FA5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5D7DF1" w:rsidRDefault="008C2CC0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5D7DF1" w:rsidSect="00427431">
      <w:headerReference w:type="default" r:id="rId8"/>
      <w:footerReference w:type="default" r:id="rId9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A799F" w14:textId="77777777" w:rsidR="000875E4" w:rsidRDefault="000875E4" w:rsidP="007F34D5">
      <w:pPr>
        <w:spacing w:after="0" w:line="240" w:lineRule="auto"/>
      </w:pPr>
      <w:r>
        <w:separator/>
      </w:r>
    </w:p>
  </w:endnote>
  <w:endnote w:type="continuationSeparator" w:id="0">
    <w:p w14:paraId="3CECAD2F" w14:textId="77777777" w:rsidR="000875E4" w:rsidRDefault="000875E4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D4596" w14:textId="77777777" w:rsidR="000875E4" w:rsidRDefault="000875E4" w:rsidP="007F34D5">
      <w:pPr>
        <w:spacing w:after="0" w:line="240" w:lineRule="auto"/>
      </w:pPr>
      <w:r>
        <w:separator/>
      </w:r>
    </w:p>
  </w:footnote>
  <w:footnote w:type="continuationSeparator" w:id="0">
    <w:p w14:paraId="5730A012" w14:textId="77777777" w:rsidR="000875E4" w:rsidRDefault="000875E4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44F68CC0" w:rsidR="003551BC" w:rsidRPr="00EF3D30" w:rsidRDefault="00104521" w:rsidP="00042DB1">
    <w:pPr>
      <w:pStyle w:val="Nagwek"/>
      <w:spacing w:before="240" w:after="240"/>
      <w:jc w:val="center"/>
    </w:pPr>
    <w:r>
      <w:rPr>
        <w:noProof/>
      </w:rPr>
      <w:drawing>
        <wp:inline distT="0" distB="0" distL="0" distR="0" wp14:anchorId="41827AD7" wp14:editId="45AF62D2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8"/>
  </w:num>
  <w:num w:numId="11" w16cid:durableId="1465123083">
    <w:abstractNumId w:val="17"/>
  </w:num>
  <w:num w:numId="12" w16cid:durableId="575940013">
    <w:abstractNumId w:val="15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9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6"/>
  </w:num>
  <w:num w:numId="20" w16cid:durableId="217327838">
    <w:abstractNumId w:val="20"/>
  </w:num>
  <w:num w:numId="21" w16cid:durableId="914555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0001"/>
    <w:rsid w:val="00005240"/>
    <w:rsid w:val="00010316"/>
    <w:rsid w:val="00011326"/>
    <w:rsid w:val="000227D0"/>
    <w:rsid w:val="0003143E"/>
    <w:rsid w:val="00034165"/>
    <w:rsid w:val="00041F7F"/>
    <w:rsid w:val="00042DB1"/>
    <w:rsid w:val="00055162"/>
    <w:rsid w:val="00064160"/>
    <w:rsid w:val="000643C3"/>
    <w:rsid w:val="00077F6D"/>
    <w:rsid w:val="00081697"/>
    <w:rsid w:val="000816AB"/>
    <w:rsid w:val="00082E79"/>
    <w:rsid w:val="00085B87"/>
    <w:rsid w:val="000875E4"/>
    <w:rsid w:val="000903A4"/>
    <w:rsid w:val="00091FDF"/>
    <w:rsid w:val="000926A0"/>
    <w:rsid w:val="00093593"/>
    <w:rsid w:val="0009487A"/>
    <w:rsid w:val="000A49C6"/>
    <w:rsid w:val="000C049B"/>
    <w:rsid w:val="000D02EE"/>
    <w:rsid w:val="000D0AED"/>
    <w:rsid w:val="000D251E"/>
    <w:rsid w:val="000D3FBD"/>
    <w:rsid w:val="000D4EB8"/>
    <w:rsid w:val="000E044A"/>
    <w:rsid w:val="000F5348"/>
    <w:rsid w:val="000F6E44"/>
    <w:rsid w:val="000F76B3"/>
    <w:rsid w:val="00100FA9"/>
    <w:rsid w:val="00104521"/>
    <w:rsid w:val="001115BE"/>
    <w:rsid w:val="001176C1"/>
    <w:rsid w:val="0012243F"/>
    <w:rsid w:val="001270CF"/>
    <w:rsid w:val="00127824"/>
    <w:rsid w:val="00133E8E"/>
    <w:rsid w:val="0013549A"/>
    <w:rsid w:val="00143109"/>
    <w:rsid w:val="00143C9A"/>
    <w:rsid w:val="00145758"/>
    <w:rsid w:val="00151655"/>
    <w:rsid w:val="00154736"/>
    <w:rsid w:val="00163E35"/>
    <w:rsid w:val="0016628B"/>
    <w:rsid w:val="00171720"/>
    <w:rsid w:val="00180BB3"/>
    <w:rsid w:val="001A19F4"/>
    <w:rsid w:val="001A7D3F"/>
    <w:rsid w:val="001B5769"/>
    <w:rsid w:val="001B5949"/>
    <w:rsid w:val="001B674C"/>
    <w:rsid w:val="001B7E4F"/>
    <w:rsid w:val="001C2EAB"/>
    <w:rsid w:val="001D1B6A"/>
    <w:rsid w:val="001D302C"/>
    <w:rsid w:val="001D3F3E"/>
    <w:rsid w:val="001D4E83"/>
    <w:rsid w:val="001D7057"/>
    <w:rsid w:val="001E102C"/>
    <w:rsid w:val="001E78F2"/>
    <w:rsid w:val="001F070D"/>
    <w:rsid w:val="001F29F4"/>
    <w:rsid w:val="001F327C"/>
    <w:rsid w:val="001F7A24"/>
    <w:rsid w:val="002004D2"/>
    <w:rsid w:val="002220D3"/>
    <w:rsid w:val="002243CB"/>
    <w:rsid w:val="002326E1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2F76"/>
    <w:rsid w:val="00275304"/>
    <w:rsid w:val="00276221"/>
    <w:rsid w:val="0029041A"/>
    <w:rsid w:val="00295A73"/>
    <w:rsid w:val="002A378C"/>
    <w:rsid w:val="002B3C82"/>
    <w:rsid w:val="002C0084"/>
    <w:rsid w:val="002C07E1"/>
    <w:rsid w:val="002C3BD3"/>
    <w:rsid w:val="002C65D4"/>
    <w:rsid w:val="002C72A1"/>
    <w:rsid w:val="002D160E"/>
    <w:rsid w:val="002D1C6C"/>
    <w:rsid w:val="002E0364"/>
    <w:rsid w:val="002E45CF"/>
    <w:rsid w:val="002E51BF"/>
    <w:rsid w:val="002F11AE"/>
    <w:rsid w:val="002F2C57"/>
    <w:rsid w:val="002F3872"/>
    <w:rsid w:val="00301B66"/>
    <w:rsid w:val="00302363"/>
    <w:rsid w:val="00304C27"/>
    <w:rsid w:val="00306F92"/>
    <w:rsid w:val="00307C1C"/>
    <w:rsid w:val="00320A59"/>
    <w:rsid w:val="0032118B"/>
    <w:rsid w:val="0032380F"/>
    <w:rsid w:val="0032445C"/>
    <w:rsid w:val="003361D2"/>
    <w:rsid w:val="003438EA"/>
    <w:rsid w:val="0034582D"/>
    <w:rsid w:val="00352C93"/>
    <w:rsid w:val="003551BC"/>
    <w:rsid w:val="00366A90"/>
    <w:rsid w:val="00370F1F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745B"/>
    <w:rsid w:val="00410445"/>
    <w:rsid w:val="00414811"/>
    <w:rsid w:val="004175A1"/>
    <w:rsid w:val="00417D93"/>
    <w:rsid w:val="00422247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635AA"/>
    <w:rsid w:val="00463C69"/>
    <w:rsid w:val="00464932"/>
    <w:rsid w:val="00470ABA"/>
    <w:rsid w:val="00475B4A"/>
    <w:rsid w:val="004770C3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503A00"/>
    <w:rsid w:val="00505775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673A0"/>
    <w:rsid w:val="005808E4"/>
    <w:rsid w:val="00582BE9"/>
    <w:rsid w:val="00595200"/>
    <w:rsid w:val="005A5334"/>
    <w:rsid w:val="005A6AAC"/>
    <w:rsid w:val="005B3A69"/>
    <w:rsid w:val="005B48D4"/>
    <w:rsid w:val="005B4C9D"/>
    <w:rsid w:val="005B4F70"/>
    <w:rsid w:val="005C14A1"/>
    <w:rsid w:val="005C2B4C"/>
    <w:rsid w:val="005C2CCD"/>
    <w:rsid w:val="005D020F"/>
    <w:rsid w:val="005D29F5"/>
    <w:rsid w:val="005D7DF1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95746"/>
    <w:rsid w:val="006B080F"/>
    <w:rsid w:val="006B4EDD"/>
    <w:rsid w:val="006C701E"/>
    <w:rsid w:val="006D0B25"/>
    <w:rsid w:val="006F0B56"/>
    <w:rsid w:val="006F1ABB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234A"/>
    <w:rsid w:val="007D009E"/>
    <w:rsid w:val="007D1A65"/>
    <w:rsid w:val="007D3DB7"/>
    <w:rsid w:val="007E52BD"/>
    <w:rsid w:val="007F34D5"/>
    <w:rsid w:val="007F452E"/>
    <w:rsid w:val="007F5C09"/>
    <w:rsid w:val="007F5E11"/>
    <w:rsid w:val="007F7EB1"/>
    <w:rsid w:val="00804067"/>
    <w:rsid w:val="00811463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C2CC0"/>
    <w:rsid w:val="008D1D63"/>
    <w:rsid w:val="008D416E"/>
    <w:rsid w:val="008D77DB"/>
    <w:rsid w:val="008E3F1E"/>
    <w:rsid w:val="008E3FF9"/>
    <w:rsid w:val="008F0F4C"/>
    <w:rsid w:val="008F1839"/>
    <w:rsid w:val="008F59A4"/>
    <w:rsid w:val="008F71A4"/>
    <w:rsid w:val="009008DD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B353E"/>
    <w:rsid w:val="009B3973"/>
    <w:rsid w:val="009C086D"/>
    <w:rsid w:val="009C5FAD"/>
    <w:rsid w:val="009C7814"/>
    <w:rsid w:val="009C7F0E"/>
    <w:rsid w:val="009D152F"/>
    <w:rsid w:val="009F0A0E"/>
    <w:rsid w:val="009F179A"/>
    <w:rsid w:val="009F23AA"/>
    <w:rsid w:val="00A0058A"/>
    <w:rsid w:val="00A013F4"/>
    <w:rsid w:val="00A05DB2"/>
    <w:rsid w:val="00A22666"/>
    <w:rsid w:val="00A256C8"/>
    <w:rsid w:val="00A31298"/>
    <w:rsid w:val="00A33FAC"/>
    <w:rsid w:val="00A34A9B"/>
    <w:rsid w:val="00A365C1"/>
    <w:rsid w:val="00A46CDE"/>
    <w:rsid w:val="00A511FD"/>
    <w:rsid w:val="00A51C22"/>
    <w:rsid w:val="00A63886"/>
    <w:rsid w:val="00A97B6E"/>
    <w:rsid w:val="00AA3B01"/>
    <w:rsid w:val="00AA52B2"/>
    <w:rsid w:val="00AA6DF6"/>
    <w:rsid w:val="00AB06A1"/>
    <w:rsid w:val="00AB2AD6"/>
    <w:rsid w:val="00AB6312"/>
    <w:rsid w:val="00AC186A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AF672D"/>
    <w:rsid w:val="00B00D79"/>
    <w:rsid w:val="00B23570"/>
    <w:rsid w:val="00B23CAE"/>
    <w:rsid w:val="00B24219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161B"/>
    <w:rsid w:val="00B93635"/>
    <w:rsid w:val="00B9685B"/>
    <w:rsid w:val="00B96C3B"/>
    <w:rsid w:val="00BA20B4"/>
    <w:rsid w:val="00BB2452"/>
    <w:rsid w:val="00BB2636"/>
    <w:rsid w:val="00BB3E0C"/>
    <w:rsid w:val="00BB5ADE"/>
    <w:rsid w:val="00BD03B7"/>
    <w:rsid w:val="00BD44FA"/>
    <w:rsid w:val="00BE3316"/>
    <w:rsid w:val="00BE676F"/>
    <w:rsid w:val="00BE73CB"/>
    <w:rsid w:val="00BE7EAF"/>
    <w:rsid w:val="00BF06A1"/>
    <w:rsid w:val="00BF0957"/>
    <w:rsid w:val="00BF1C1D"/>
    <w:rsid w:val="00BF36E2"/>
    <w:rsid w:val="00BF3B94"/>
    <w:rsid w:val="00C03172"/>
    <w:rsid w:val="00C04892"/>
    <w:rsid w:val="00C0781F"/>
    <w:rsid w:val="00C11225"/>
    <w:rsid w:val="00C1593C"/>
    <w:rsid w:val="00C30E57"/>
    <w:rsid w:val="00C34B94"/>
    <w:rsid w:val="00C35260"/>
    <w:rsid w:val="00C3743D"/>
    <w:rsid w:val="00C513AC"/>
    <w:rsid w:val="00C648B4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6C16"/>
    <w:rsid w:val="00CB2C3B"/>
    <w:rsid w:val="00CB33EC"/>
    <w:rsid w:val="00CB7FA5"/>
    <w:rsid w:val="00CC19F7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3735"/>
    <w:rsid w:val="00D14649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45654"/>
    <w:rsid w:val="00D53892"/>
    <w:rsid w:val="00D576B5"/>
    <w:rsid w:val="00D6164E"/>
    <w:rsid w:val="00D657CD"/>
    <w:rsid w:val="00D769B9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C47B1"/>
    <w:rsid w:val="00DC5CB4"/>
    <w:rsid w:val="00DC6EA5"/>
    <w:rsid w:val="00DD1685"/>
    <w:rsid w:val="00E02277"/>
    <w:rsid w:val="00E0582B"/>
    <w:rsid w:val="00E07FF1"/>
    <w:rsid w:val="00E2405A"/>
    <w:rsid w:val="00E301D4"/>
    <w:rsid w:val="00E35BDE"/>
    <w:rsid w:val="00E409F3"/>
    <w:rsid w:val="00E4197E"/>
    <w:rsid w:val="00E44558"/>
    <w:rsid w:val="00E469FC"/>
    <w:rsid w:val="00E517AA"/>
    <w:rsid w:val="00E66858"/>
    <w:rsid w:val="00E7295F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6CEF"/>
    <w:rsid w:val="00F77CCE"/>
    <w:rsid w:val="00F846B4"/>
    <w:rsid w:val="00F86888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B0ED2"/>
    <w:rsid w:val="00FB3CA7"/>
    <w:rsid w:val="00FB4D03"/>
    <w:rsid w:val="00FB667E"/>
    <w:rsid w:val="00FB6D6F"/>
    <w:rsid w:val="00FC0251"/>
    <w:rsid w:val="00FC0255"/>
    <w:rsid w:val="00FC2364"/>
    <w:rsid w:val="00FC6ABE"/>
    <w:rsid w:val="00FD2A0A"/>
    <w:rsid w:val="00FE2D8B"/>
    <w:rsid w:val="00FE37D6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F76CEF"/>
    <w:rPr>
      <w:rFonts w:ascii="Calibri" w:eastAsia="Calibri" w:hAnsi="Calibri" w:cs="Times New Roman"/>
    </w:rPr>
  </w:style>
  <w:style w:type="paragraph" w:customStyle="1" w:styleId="Standard">
    <w:name w:val="Standard"/>
    <w:rsid w:val="00F76C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Bezodstpw">
    <w:name w:val="No Spacing"/>
    <w:link w:val="BezodstpwZnak"/>
    <w:uiPriority w:val="1"/>
    <w:qFormat/>
    <w:rsid w:val="007D1A65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link w:val="Bezodstpw"/>
    <w:uiPriority w:val="1"/>
    <w:qFormat/>
    <w:rsid w:val="007D1A65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2026-03-03T08:18:00Z</dcterms:modified>
</cp:coreProperties>
</file>